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8E88" w14:textId="77777777" w:rsidR="00221387" w:rsidRDefault="00383A54">
      <w:pPr>
        <w:spacing w:before="240" w:after="240" w:line="280" w:lineRule="auto"/>
        <w:ind w:left="-142" w:right="-176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Programme </w:t>
      </w:r>
      <w:r w:rsidR="00672A3C">
        <w:rPr>
          <w:rFonts w:ascii="Calibri" w:eastAsia="Calibri" w:hAnsi="Calibri" w:cs="Calibri"/>
          <w:b/>
          <w:sz w:val="28"/>
          <w:szCs w:val="28"/>
        </w:rPr>
        <w:t>de mentorat/perfectionnement en patrimoine vivant</w:t>
      </w:r>
    </w:p>
    <w:p w14:paraId="71EDA9AE" w14:textId="77777777" w:rsidR="00221387" w:rsidRDefault="00383A54">
      <w:pPr>
        <w:spacing w:line="2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FORMULAIRE DE DEMANDE </w:t>
      </w:r>
    </w:p>
    <w:p w14:paraId="459373D8" w14:textId="77777777" w:rsidR="00221387" w:rsidRDefault="00383A54">
      <w:pPr>
        <w:keepNext/>
        <w:spacing w:before="240" w:line="2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1- Informations générales</w:t>
      </w:r>
    </w:p>
    <w:p w14:paraId="44CFF438" w14:textId="77777777" w:rsidR="00221387" w:rsidRDefault="00672A3C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Apprenant.e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  <w:r w:rsidR="00383A54">
        <w:rPr>
          <w:rFonts w:ascii="Calibri" w:eastAsia="Calibri" w:hAnsi="Calibri" w:cs="Calibri"/>
          <w:b/>
          <w:sz w:val="22"/>
          <w:szCs w:val="22"/>
        </w:rPr>
        <w:t xml:space="preserve">  </w:t>
      </w:r>
      <w:r w:rsidR="00F02FB6">
        <w:rPr>
          <w:rFonts w:ascii="Calibri" w:eastAsia="Calibri" w:hAnsi="Calibri" w:cs="Calibri"/>
          <w:b/>
          <w:sz w:val="22"/>
          <w:szCs w:val="22"/>
        </w:rPr>
        <w:t>(vous)</w:t>
      </w:r>
      <w:r w:rsidR="009D68F8">
        <w:rPr>
          <w:rFonts w:ascii="Calibri" w:eastAsia="Calibri" w:hAnsi="Calibri" w:cs="Calibri"/>
          <w:b/>
          <w:sz w:val="22"/>
          <w:szCs w:val="22"/>
        </w:rPr>
        <w:t xml:space="preserve"> *joindre votre cv professionnel en document attaché</w:t>
      </w:r>
    </w:p>
    <w:tbl>
      <w:tblPr>
        <w:tblStyle w:val="a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1984"/>
        <w:gridCol w:w="3399"/>
      </w:tblGrid>
      <w:tr w:rsidR="00221387" w14:paraId="67B19235" w14:textId="77777777">
        <w:tc>
          <w:tcPr>
            <w:tcW w:w="6487" w:type="dxa"/>
            <w:gridSpan w:val="2"/>
          </w:tcPr>
          <w:p w14:paraId="78D8DE82" w14:textId="77777777" w:rsidR="00221387" w:rsidRDefault="00672A3C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</w:t>
            </w:r>
            <w:r w:rsidR="00383A54"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3399" w:type="dxa"/>
          </w:tcPr>
          <w:p w14:paraId="32DD1D16" w14:textId="77777777" w:rsidR="00221387" w:rsidRDefault="00672A3C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Nombre d’années de pratique professionnelle </w:t>
            </w:r>
            <w:r w:rsidR="00383A54"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</w:p>
        </w:tc>
      </w:tr>
      <w:tr w:rsidR="00672A3C" w14:paraId="7B4310E0" w14:textId="77777777" w:rsidTr="00F77C0E">
        <w:tc>
          <w:tcPr>
            <w:tcW w:w="9886" w:type="dxa"/>
            <w:gridSpan w:val="3"/>
          </w:tcPr>
          <w:p w14:paraId="2242E475" w14:textId="77777777" w:rsidR="00672A3C" w:rsidRDefault="00672A3C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Adresse complète</w:t>
            </w:r>
          </w:p>
        </w:tc>
      </w:tr>
      <w:tr w:rsidR="00221387" w14:paraId="3A7325AD" w14:textId="77777777">
        <w:tc>
          <w:tcPr>
            <w:tcW w:w="4503" w:type="dxa"/>
          </w:tcPr>
          <w:p w14:paraId="56EB604D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Courriel : </w:t>
            </w:r>
          </w:p>
        </w:tc>
        <w:tc>
          <w:tcPr>
            <w:tcW w:w="5383" w:type="dxa"/>
            <w:gridSpan w:val="2"/>
          </w:tcPr>
          <w:p w14:paraId="1EDA5ECA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téléphone : </w:t>
            </w:r>
          </w:p>
        </w:tc>
      </w:tr>
    </w:tbl>
    <w:p w14:paraId="6E7943D3" w14:textId="77777777" w:rsidR="00221387" w:rsidRPr="00672A3C" w:rsidRDefault="00383A54" w:rsidP="00672A3C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Calendrier et durée</w:t>
      </w:r>
    </w:p>
    <w:tbl>
      <w:tblPr>
        <w:tblStyle w:val="a0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111"/>
        <w:gridCol w:w="2690"/>
      </w:tblGrid>
      <w:tr w:rsidR="00221387" w14:paraId="167ADF2A" w14:textId="77777777">
        <w:tc>
          <w:tcPr>
            <w:tcW w:w="3085" w:type="dxa"/>
          </w:tcPr>
          <w:p w14:paraId="23EEB924" w14:textId="423D84E7" w:rsidR="00923227" w:rsidRDefault="00383A54">
            <w:pPr>
              <w:spacing w:before="60" w:after="60" w:line="28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de début</w:t>
            </w:r>
            <w:r w:rsidR="009232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26D7E">
              <w:rPr>
                <w:rFonts w:ascii="Calibri" w:eastAsia="Calibri" w:hAnsi="Calibri" w:cs="Calibri"/>
                <w:sz w:val="16"/>
                <w:szCs w:val="16"/>
              </w:rPr>
              <w:t>après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 xml:space="preserve"> le 18 octobre</w:t>
            </w:r>
          </w:p>
          <w:p w14:paraId="3D2BD7A9" w14:textId="6D6E7EB1" w:rsidR="00221387" w:rsidRDefault="00923227">
            <w:pPr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</w:t>
            </w:r>
            <w:r w:rsidR="00426D7E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83A54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383A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</w:tcPr>
          <w:p w14:paraId="55FD3859" w14:textId="6EDB6523" w:rsidR="00221387" w:rsidRDefault="00383A54">
            <w:pPr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de fin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(avant le 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>25 février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202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14:paraId="6E6792E2" w14:textId="77777777" w:rsidR="00221387" w:rsidRDefault="00383A54">
            <w:pPr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Durée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(max. 20 h)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</w:tbl>
    <w:p w14:paraId="02D019DD" w14:textId="77777777" w:rsidR="00221387" w:rsidRDefault="00383A54">
      <w:pPr>
        <w:keepNext/>
        <w:spacing w:before="240" w:after="120" w:line="2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2- </w:t>
      </w:r>
      <w:r w:rsidR="00112F21">
        <w:rPr>
          <w:rFonts w:ascii="Calibri" w:eastAsia="Calibri" w:hAnsi="Calibri" w:cs="Calibri"/>
          <w:b/>
        </w:rPr>
        <w:t>Projet</w:t>
      </w:r>
      <w:r>
        <w:rPr>
          <w:rFonts w:ascii="Calibri" w:eastAsia="Calibri" w:hAnsi="Calibri" w:cs="Calibri"/>
          <w:b/>
        </w:rPr>
        <w:t xml:space="preserve"> d’accompagnement</w:t>
      </w:r>
    </w:p>
    <w:tbl>
      <w:tblPr>
        <w:tblStyle w:val="a1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221387" w14:paraId="4842E647" w14:textId="77777777">
        <w:tc>
          <w:tcPr>
            <w:tcW w:w="9886" w:type="dxa"/>
          </w:tcPr>
          <w:p w14:paraId="047CF154" w14:textId="77777777" w:rsidR="00221387" w:rsidRDefault="00383A54">
            <w:pPr>
              <w:keepNext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Titre du projet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49891C8E" w14:textId="77777777" w:rsidR="00221387" w:rsidRDefault="00112F21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Description du projet</w:t>
      </w:r>
    </w:p>
    <w:p w14:paraId="2C195E49" w14:textId="77777777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6442E32B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11E1DA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12645A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Objectifs de développement de compétences</w:t>
      </w:r>
    </w:p>
    <w:p w14:paraId="3EA0A9C9" w14:textId="77777777" w:rsidR="00221387" w:rsidRDefault="00383A54">
      <w:pP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Veuillez préciser vos objectifs. </w:t>
      </w:r>
    </w:p>
    <w:p w14:paraId="349E5CBC" w14:textId="77777777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</w:p>
    <w:p w14:paraId="3A587489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</w:p>
    <w:p w14:paraId="6E7B763F" w14:textId="77777777" w:rsidR="00221387" w:rsidRDefault="00672A3C" w:rsidP="0092561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</w:p>
    <w:p w14:paraId="11743DDC" w14:textId="77777777" w:rsidR="00221387" w:rsidRDefault="002213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</w:p>
    <w:p w14:paraId="3375D4D9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Choix d</w:t>
      </w:r>
      <w:r w:rsidR="00925616">
        <w:rPr>
          <w:rFonts w:ascii="Calibri" w:eastAsia="Calibri" w:hAnsi="Calibri" w:cs="Calibri"/>
          <w:b/>
          <w:sz w:val="22"/>
          <w:szCs w:val="22"/>
        </w:rPr>
        <w:t>e la formatrice ou du formateur</w:t>
      </w:r>
      <w:r w:rsidR="00112F21">
        <w:rPr>
          <w:rFonts w:ascii="Calibri" w:eastAsia="Calibri" w:hAnsi="Calibri" w:cs="Calibri"/>
          <w:b/>
          <w:sz w:val="22"/>
          <w:szCs w:val="22"/>
        </w:rPr>
        <w:t xml:space="preserve"> (maître, enseignant, porteur de tradition)</w:t>
      </w:r>
    </w:p>
    <w:tbl>
      <w:tblPr>
        <w:tblStyle w:val="a2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91"/>
      </w:tblGrid>
      <w:tr w:rsidR="00221387" w14:paraId="46E81A4E" w14:textId="77777777">
        <w:tc>
          <w:tcPr>
            <w:tcW w:w="9886" w:type="dxa"/>
            <w:gridSpan w:val="2"/>
          </w:tcPr>
          <w:p w14:paraId="4A735DF3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 : </w:t>
            </w:r>
          </w:p>
        </w:tc>
      </w:tr>
      <w:tr w:rsidR="00221387" w14:paraId="7F2610DF" w14:textId="77777777">
        <w:tc>
          <w:tcPr>
            <w:tcW w:w="9886" w:type="dxa"/>
            <w:gridSpan w:val="2"/>
          </w:tcPr>
          <w:p w14:paraId="5145F2CF" w14:textId="77777777" w:rsidR="00221387" w:rsidRDefault="009256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  <w:r w:rsidR="00383A54"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  <w:r w:rsidR="00383A54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ab/>
            </w:r>
            <w:r w:rsidR="00383A54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ab/>
            </w:r>
            <w:r w:rsidR="00383A54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ab/>
              <w:t xml:space="preserve">     </w:t>
            </w:r>
          </w:p>
          <w:p w14:paraId="0380CC30" w14:textId="77777777" w:rsidR="00221387" w:rsidRDefault="0022138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221387" w14:paraId="7A01AB4D" w14:textId="77777777">
        <w:tc>
          <w:tcPr>
            <w:tcW w:w="5495" w:type="dxa"/>
          </w:tcPr>
          <w:p w14:paraId="72622721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Courriel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1" w:type="dxa"/>
          </w:tcPr>
          <w:p w14:paraId="3A842163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téléphone : </w:t>
            </w:r>
          </w:p>
        </w:tc>
      </w:tr>
    </w:tbl>
    <w:p w14:paraId="2D15AF19" w14:textId="77777777" w:rsidR="00F02FB6" w:rsidRDefault="00383A54" w:rsidP="00F02FB6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JOINDRE </w:t>
      </w:r>
      <w:r w:rsidR="009D68F8">
        <w:rPr>
          <w:rFonts w:ascii="Calibri" w:eastAsia="Calibri" w:hAnsi="Calibri" w:cs="Calibri"/>
          <w:b/>
          <w:sz w:val="22"/>
          <w:szCs w:val="22"/>
        </w:rPr>
        <w:t>en document attaché</w:t>
      </w:r>
      <w:r w:rsidR="00F02FB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son CV et une</w:t>
      </w:r>
      <w:r w:rsidR="00F02FB6">
        <w:rPr>
          <w:rFonts w:ascii="Calibri" w:eastAsia="Calibri" w:hAnsi="Calibri" w:cs="Calibri"/>
          <w:sz w:val="22"/>
          <w:szCs w:val="22"/>
        </w:rPr>
        <w:t xml:space="preserve"> courte</w:t>
      </w:r>
      <w:r>
        <w:rPr>
          <w:rFonts w:ascii="Calibri" w:eastAsia="Calibri" w:hAnsi="Calibri" w:cs="Calibri"/>
          <w:sz w:val="22"/>
          <w:szCs w:val="22"/>
        </w:rPr>
        <w:t xml:space="preserve"> lettre d’intérêt de l’accompagnateur incluant </w:t>
      </w:r>
      <w:r w:rsidR="00F02FB6">
        <w:rPr>
          <w:rFonts w:ascii="Calibri" w:eastAsia="Calibri" w:hAnsi="Calibri" w:cs="Calibri"/>
          <w:sz w:val="22"/>
          <w:szCs w:val="22"/>
        </w:rPr>
        <w:t xml:space="preserve">la confirmation de </w:t>
      </w:r>
      <w:r>
        <w:rPr>
          <w:rFonts w:ascii="Calibri" w:eastAsia="Calibri" w:hAnsi="Calibri" w:cs="Calibri"/>
          <w:sz w:val="22"/>
          <w:szCs w:val="22"/>
        </w:rPr>
        <w:t>ses disponibilités.</w:t>
      </w:r>
    </w:p>
    <w:p w14:paraId="33EB0AF4" w14:textId="77777777" w:rsidR="00221387" w:rsidRDefault="00383A54">
      <w:pPr>
        <w:spacing w:before="1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Raisons pour lesquelles vous souhaitez être accompagné par cette personne</w:t>
      </w:r>
      <w:r w:rsidR="00672A3C">
        <w:rPr>
          <w:rFonts w:ascii="Calibri" w:eastAsia="Calibri" w:hAnsi="Calibri" w:cs="Calibri"/>
          <w:sz w:val="22"/>
          <w:szCs w:val="22"/>
        </w:rPr>
        <w:t xml:space="preserve"> et résultats attendus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925616">
        <w:rPr>
          <w:rFonts w:ascii="Calibri" w:eastAsia="Calibri" w:hAnsi="Calibri" w:cs="Calibri"/>
          <w:sz w:val="22"/>
          <w:szCs w:val="22"/>
        </w:rPr>
        <w:t>(en quoi l’expertise ou l’expérience de cette personne vous sera-t-elle utile ?) :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5B10074F" w14:textId="77777777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</w:p>
    <w:p w14:paraId="10F54548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</w:p>
    <w:p w14:paraId="510CF403" w14:textId="08AAE4A0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</w:p>
    <w:p w14:paraId="78F9EFA7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 de travail préliminaire</w:t>
      </w:r>
    </w:p>
    <w:p w14:paraId="276BCE55" w14:textId="77777777" w:rsidR="00221387" w:rsidRPr="00925616" w:rsidRDefault="00383A54">
      <w:pPr>
        <w:rPr>
          <w:rFonts w:ascii="Calibri" w:eastAsia="Calibri" w:hAnsi="Calibri" w:cs="Calibri"/>
          <w:sz w:val="22"/>
          <w:szCs w:val="22"/>
        </w:rPr>
      </w:pPr>
      <w:r w:rsidRPr="00925616">
        <w:rPr>
          <w:rFonts w:ascii="Calibri" w:eastAsia="Calibri" w:hAnsi="Calibri" w:cs="Calibri"/>
          <w:sz w:val="22"/>
          <w:szCs w:val="22"/>
        </w:rPr>
        <w:t xml:space="preserve">Veuillez indiquer le nombre prévu de rencontres et les grandes thématiques abordées ; le suivi entre les rencontres, si pertinent ; les modalités des rencontres (lieux, rencontres en présence, distance synchrone, hybride).  </w:t>
      </w:r>
    </w:p>
    <w:p w14:paraId="6DD765AC" w14:textId="77777777" w:rsidR="00221387" w:rsidRDefault="0092561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8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</w:p>
    <w:p w14:paraId="7B646CAB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8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-</w:t>
      </w:r>
    </w:p>
    <w:p w14:paraId="56A9DF9F" w14:textId="77777777" w:rsidR="00221387" w:rsidRPr="00672A3C" w:rsidRDefault="00672A3C" w:rsidP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8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-</w:t>
      </w:r>
    </w:p>
    <w:p w14:paraId="3DE5E41A" w14:textId="77777777" w:rsidR="00925616" w:rsidRDefault="00925616" w:rsidP="00925616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</w:p>
    <w:p w14:paraId="376C9409" w14:textId="7FE6AAF2" w:rsidR="00925616" w:rsidRPr="00925616" w:rsidRDefault="006F3084" w:rsidP="00925616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Montant</w:t>
      </w:r>
      <w:r w:rsidR="00383A54">
        <w:rPr>
          <w:rFonts w:ascii="Calibri" w:eastAsia="Calibri" w:hAnsi="Calibri" w:cs="Calibri"/>
          <w:b/>
          <w:sz w:val="22"/>
          <w:szCs w:val="22"/>
        </w:rPr>
        <w:t xml:space="preserve"> d</w:t>
      </w:r>
      <w:r w:rsidR="00925616">
        <w:rPr>
          <w:rFonts w:ascii="Calibri" w:eastAsia="Calibri" w:hAnsi="Calibri" w:cs="Calibri"/>
          <w:b/>
          <w:sz w:val="22"/>
          <w:szCs w:val="22"/>
        </w:rPr>
        <w:t>e la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925616" w14:paraId="3083460E" w14:textId="77777777" w:rsidTr="00925616">
        <w:tc>
          <w:tcPr>
            <w:tcW w:w="3681" w:type="dxa"/>
          </w:tcPr>
          <w:p w14:paraId="5B77E7E6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>Nombre d’heures demandées</w:t>
            </w:r>
          </w:p>
        </w:tc>
        <w:tc>
          <w:tcPr>
            <w:tcW w:w="1701" w:type="dxa"/>
          </w:tcPr>
          <w:p w14:paraId="22083919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5616" w14:paraId="4CD53BEB" w14:textId="77777777" w:rsidTr="00925616">
        <w:tc>
          <w:tcPr>
            <w:tcW w:w="3681" w:type="dxa"/>
          </w:tcPr>
          <w:p w14:paraId="372355FC" w14:textId="2D5C6402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>Taux horaire d</w:t>
            </w:r>
            <w:r w:rsidR="006F3084">
              <w:rPr>
                <w:rFonts w:ascii="Calibri" w:eastAsia="Calibri" w:hAnsi="Calibri" w:cs="Calibri"/>
                <w:sz w:val="22"/>
                <w:szCs w:val="22"/>
              </w:rPr>
              <w:t>e la formatrice ou du</w:t>
            </w: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F3084">
              <w:rPr>
                <w:rFonts w:ascii="Calibri" w:eastAsia="Calibri" w:hAnsi="Calibri" w:cs="Calibri"/>
                <w:sz w:val="22"/>
                <w:szCs w:val="22"/>
              </w:rPr>
              <w:t>formateur</w:t>
            </w: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(max 100$/h) </w:t>
            </w:r>
          </w:p>
        </w:tc>
        <w:tc>
          <w:tcPr>
            <w:tcW w:w="1701" w:type="dxa"/>
          </w:tcPr>
          <w:p w14:paraId="61A688A6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     $ / heure</w:t>
            </w:r>
          </w:p>
        </w:tc>
      </w:tr>
      <w:tr w:rsidR="00941F7B" w14:paraId="280E9414" w14:textId="77777777" w:rsidTr="00925616">
        <w:tc>
          <w:tcPr>
            <w:tcW w:w="3681" w:type="dxa"/>
          </w:tcPr>
          <w:p w14:paraId="2B688AA0" w14:textId="490D9D0A" w:rsidR="00941F7B" w:rsidRPr="00925616" w:rsidRDefault="006F3084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Formatrice ou formateur</w:t>
            </w:r>
            <w:r w:rsidR="00D73900">
              <w:rPr>
                <w:rFonts w:ascii="Calibri" w:eastAsia="Calibri" w:hAnsi="Calibri" w:cs="Calibri"/>
                <w:sz w:val="22"/>
                <w:szCs w:val="22"/>
              </w:rPr>
              <w:t xml:space="preserve"> i</w:t>
            </w:r>
            <w:r w:rsidR="00941F7B" w:rsidRPr="00925616">
              <w:rPr>
                <w:rFonts w:ascii="Calibri" w:eastAsia="Calibri" w:hAnsi="Calibri" w:cs="Calibri"/>
                <w:sz w:val="22"/>
                <w:szCs w:val="22"/>
              </w:rPr>
              <w:t>nscrit aux taxes (OUI OU NON)</w:t>
            </w:r>
          </w:p>
        </w:tc>
        <w:tc>
          <w:tcPr>
            <w:tcW w:w="1701" w:type="dxa"/>
          </w:tcPr>
          <w:p w14:paraId="649AF750" w14:textId="77777777" w:rsidR="00941F7B" w:rsidRPr="00925616" w:rsidRDefault="00941F7B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5616" w14:paraId="757CA2FD" w14:textId="77777777" w:rsidTr="00925616">
        <w:tc>
          <w:tcPr>
            <w:tcW w:w="3681" w:type="dxa"/>
          </w:tcPr>
          <w:p w14:paraId="525378D7" w14:textId="705B4ACE" w:rsidR="00925616" w:rsidRPr="00925616" w:rsidRDefault="00D73900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Estimation des f</w:t>
            </w:r>
            <w:r w:rsidR="00925616" w:rsidRPr="00925616">
              <w:rPr>
                <w:rFonts w:ascii="Calibri" w:eastAsia="Calibri" w:hAnsi="Calibri" w:cs="Calibri"/>
                <w:sz w:val="22"/>
                <w:szCs w:val="22"/>
              </w:rPr>
              <w:t>rais de location de salle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nécessaire</w:t>
            </w:r>
          </w:p>
        </w:tc>
        <w:tc>
          <w:tcPr>
            <w:tcW w:w="1701" w:type="dxa"/>
          </w:tcPr>
          <w:p w14:paraId="674FA512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$</w:t>
            </w:r>
          </w:p>
        </w:tc>
      </w:tr>
      <w:tr w:rsidR="00925616" w14:paraId="3E27BC49" w14:textId="77777777" w:rsidTr="00925616">
        <w:tc>
          <w:tcPr>
            <w:tcW w:w="3681" w:type="dxa"/>
          </w:tcPr>
          <w:p w14:paraId="6376D2F0" w14:textId="22DC76E3" w:rsidR="00925616" w:rsidRDefault="006F3084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Formatrice ou formateur à plus de 50 km de votre lieu de résidence ? (OUI ou NON)</w:t>
            </w:r>
          </w:p>
          <w:p w14:paraId="4985C2FD" w14:textId="0C170EAB" w:rsidR="006F3084" w:rsidRPr="00925616" w:rsidRDefault="006F3084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oui, quelle distance ? (kilométrage)</w:t>
            </w:r>
          </w:p>
        </w:tc>
        <w:tc>
          <w:tcPr>
            <w:tcW w:w="1701" w:type="dxa"/>
          </w:tcPr>
          <w:p w14:paraId="2B964026" w14:textId="4AB0141C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925616" w14:paraId="14EFE442" w14:textId="77777777" w:rsidTr="00925616">
        <w:tc>
          <w:tcPr>
            <w:tcW w:w="3681" w:type="dxa"/>
          </w:tcPr>
          <w:p w14:paraId="156F0521" w14:textId="77777777" w:rsidR="00925616" w:rsidRPr="00925616" w:rsidRDefault="00925616" w:rsidP="00925616">
            <w:pPr>
              <w:spacing w:line="28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1701" w:type="dxa"/>
          </w:tcPr>
          <w:p w14:paraId="5F2476D6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71BB2" w14:textId="77777777" w:rsidR="00941F7B" w:rsidRDefault="00941F7B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</w:p>
    <w:p w14:paraId="5EFE53B4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Signature du formulaire</w:t>
      </w:r>
    </w:p>
    <w:p w14:paraId="5DDE0AA3" w14:textId="77777777" w:rsidR="00221387" w:rsidRDefault="00383A54">
      <w:pPr>
        <w:spacing w:before="120" w:after="60" w:line="2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 : </w:t>
      </w:r>
    </w:p>
    <w:p w14:paraId="2A4AFEC9" w14:textId="77777777" w:rsidR="00221387" w:rsidRDefault="00383A54">
      <w:pPr>
        <w:spacing w:before="120" w:after="60" w:line="2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 : </w:t>
      </w:r>
    </w:p>
    <w:p w14:paraId="6BEAD328" w14:textId="77777777" w:rsidR="00221387" w:rsidRDefault="00221387">
      <w:pPr>
        <w:pBdr>
          <w:bottom w:val="single" w:sz="12" w:space="1" w:color="000000"/>
        </w:pBdr>
        <w:spacing w:line="280" w:lineRule="auto"/>
        <w:rPr>
          <w:rFonts w:ascii="Calibri" w:eastAsia="Calibri" w:hAnsi="Calibri" w:cs="Calibri"/>
          <w:sz w:val="22"/>
          <w:szCs w:val="22"/>
        </w:rPr>
      </w:pPr>
    </w:p>
    <w:p w14:paraId="2AB393AD" w14:textId="77777777" w:rsidR="00221387" w:rsidRDefault="00383A54">
      <w:pPr>
        <w:spacing w:line="280" w:lineRule="auto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</w:rPr>
        <w:t>SVP, envoyez votre formulaire par courriel à :</w:t>
      </w:r>
      <w:r>
        <w:t xml:space="preserve"> </w:t>
      </w:r>
    </w:p>
    <w:p w14:paraId="46352E49" w14:textId="77777777" w:rsidR="00221387" w:rsidRDefault="00102DCE">
      <w:pPr>
        <w:spacing w:line="280" w:lineRule="auto"/>
        <w:rPr>
          <w:rFonts w:ascii="Calibri" w:eastAsia="Calibri" w:hAnsi="Calibri" w:cs="Calibri"/>
          <w:sz w:val="22"/>
          <w:szCs w:val="22"/>
        </w:rPr>
      </w:pPr>
      <w:hyperlink r:id="rId7" w:history="1">
        <w:r w:rsidR="00672A3C" w:rsidRPr="00C5327E">
          <w:rPr>
            <w:rStyle w:val="Hyperlien"/>
            <w:rFonts w:ascii="Calibri" w:eastAsia="Calibri" w:hAnsi="Calibri" w:cs="Calibri"/>
            <w:sz w:val="22"/>
            <w:szCs w:val="22"/>
          </w:rPr>
          <w:t>c.bricault@patrimoine</w:t>
        </w:r>
      </w:hyperlink>
      <w:r w:rsidR="00672A3C">
        <w:rPr>
          <w:rFonts w:ascii="Calibri" w:eastAsia="Calibri" w:hAnsi="Calibri" w:cs="Calibri"/>
          <w:color w:val="0000FF"/>
          <w:sz w:val="22"/>
          <w:szCs w:val="22"/>
          <w:u w:val="single"/>
        </w:rPr>
        <w:t>vivant.qc.ca</w:t>
      </w:r>
    </w:p>
    <w:p w14:paraId="013D8994" w14:textId="77777777" w:rsidR="00221387" w:rsidRDefault="00221387">
      <w:pPr>
        <w:spacing w:before="120" w:line="280" w:lineRule="auto"/>
        <w:rPr>
          <w:rFonts w:ascii="Calibri" w:eastAsia="Calibri" w:hAnsi="Calibri" w:cs="Calibri"/>
          <w:sz w:val="20"/>
          <w:szCs w:val="20"/>
        </w:rPr>
      </w:pPr>
    </w:p>
    <w:p w14:paraId="30D3AB30" w14:textId="77777777" w:rsidR="00221387" w:rsidRDefault="00383A54">
      <w:pPr>
        <w:spacing w:before="120"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programme de coaching est rendu possible grâce à une aide financière d’Emploi-Québec au volet multirégional. </w:t>
      </w:r>
    </w:p>
    <w:sectPr w:rsidR="00221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247" w:bottom="1247" w:left="124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3D39" w14:textId="77777777" w:rsidR="00102DCE" w:rsidRDefault="00102DCE">
      <w:r>
        <w:separator/>
      </w:r>
    </w:p>
  </w:endnote>
  <w:endnote w:type="continuationSeparator" w:id="0">
    <w:p w14:paraId="4DC54F4A" w14:textId="77777777" w:rsidR="00102DCE" w:rsidRDefault="001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QW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0C4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E51C" w14:textId="77777777" w:rsidR="00221387" w:rsidRDefault="00383A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82CA9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72DE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067E" w14:textId="77777777" w:rsidR="00102DCE" w:rsidRDefault="00102DCE">
      <w:r>
        <w:separator/>
      </w:r>
    </w:p>
  </w:footnote>
  <w:footnote w:type="continuationSeparator" w:id="0">
    <w:p w14:paraId="50AF952C" w14:textId="77777777" w:rsidR="00102DCE" w:rsidRDefault="0010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F9F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2D0F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A7F" w14:textId="77777777" w:rsidR="00221387" w:rsidRDefault="00672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B3448E" wp14:editId="7E59C131">
          <wp:extent cx="2542965" cy="101857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135" cy="102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87"/>
    <w:rsid w:val="00016DFB"/>
    <w:rsid w:val="00102DCE"/>
    <w:rsid w:val="00112F21"/>
    <w:rsid w:val="00221387"/>
    <w:rsid w:val="00360037"/>
    <w:rsid w:val="00383A54"/>
    <w:rsid w:val="00426D7E"/>
    <w:rsid w:val="006353B7"/>
    <w:rsid w:val="00672A3C"/>
    <w:rsid w:val="006F3084"/>
    <w:rsid w:val="00923227"/>
    <w:rsid w:val="00925616"/>
    <w:rsid w:val="00941F7B"/>
    <w:rsid w:val="009D68F8"/>
    <w:rsid w:val="00D73900"/>
    <w:rsid w:val="00F02FB6"/>
    <w:rsid w:val="00F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DE9F9"/>
  <w15:docId w15:val="{C64EAB0B-2CB3-8048-BDC6-B06A1CE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en">
    <w:name w:val="Hyperlink"/>
    <w:basedOn w:val="Policepardfaut"/>
    <w:uiPriority w:val="99"/>
    <w:unhideWhenUsed/>
    <w:rsid w:val="00D1690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690C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D1690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872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5AB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85ABA"/>
  </w:style>
  <w:style w:type="paragraph" w:styleId="Pieddepage">
    <w:name w:val="footer"/>
    <w:basedOn w:val="Normal"/>
    <w:link w:val="PieddepageCar"/>
    <w:uiPriority w:val="99"/>
    <w:unhideWhenUsed/>
    <w:rsid w:val="00A85AB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ABA"/>
  </w:style>
  <w:style w:type="paragraph" w:styleId="Textedebulles">
    <w:name w:val="Balloon Text"/>
    <w:basedOn w:val="Normal"/>
    <w:link w:val="TextedebullesCar"/>
    <w:uiPriority w:val="99"/>
    <w:semiHidden/>
    <w:unhideWhenUsed/>
    <w:rsid w:val="001B78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A8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672A3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2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.bricault@patrimo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vty6MVWQPfuS0GOBAE0SSleiQ==">AMUW2mWWznw3LW0eH3jZgP1Vo2Z8KgC+iR5riIYG5mihOi7UED56vyS4NdagOlqsadbCGU3taKDs8+SqCIe6bEhemn7GJ5MNeEvBH+Z1aUIBPgd3QhYZ+rLcFRRVgB7rc2iB9PgFT0ug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3</cp:revision>
  <dcterms:created xsi:type="dcterms:W3CDTF">2021-10-04T19:23:00Z</dcterms:created>
  <dcterms:modified xsi:type="dcterms:W3CDTF">2021-10-04T19:23:00Z</dcterms:modified>
</cp:coreProperties>
</file>